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AF1" w:rsidRPr="008D420F" w:rsidRDefault="009B2AF1" w:rsidP="00C07C85">
      <w:pPr>
        <w:ind w:leftChars="-471" w:left="-140" w:hangingChars="275" w:hanging="990"/>
        <w:jc w:val="center"/>
        <w:rPr>
          <w:rFonts w:ascii="標楷體" w:eastAsia="標楷體" w:hAnsi="標楷體"/>
          <w:sz w:val="36"/>
          <w:szCs w:val="36"/>
        </w:rPr>
      </w:pPr>
      <w:r w:rsidRPr="008D420F">
        <w:rPr>
          <w:rFonts w:ascii="標楷體" w:eastAsia="標楷體" w:hAnsi="標楷體" w:hint="eastAsia"/>
          <w:sz w:val="36"/>
          <w:szCs w:val="36"/>
        </w:rPr>
        <w:t>嘉義縣科</w:t>
      </w:r>
      <w:bookmarkStart w:id="0" w:name="_GoBack"/>
      <w:bookmarkEnd w:id="0"/>
      <w:r w:rsidRPr="008D420F">
        <w:rPr>
          <w:rFonts w:ascii="標楷體" w:eastAsia="標楷體" w:hAnsi="標楷體" w:hint="eastAsia"/>
          <w:sz w:val="36"/>
          <w:szCs w:val="36"/>
        </w:rPr>
        <w:t>學教育中心北回二館太空教育館科學探索教室</w:t>
      </w:r>
    </w:p>
    <w:p w:rsidR="00AA2CEA" w:rsidRPr="008D420F" w:rsidRDefault="00C07C85" w:rsidP="00C07C85">
      <w:pPr>
        <w:jc w:val="center"/>
        <w:rPr>
          <w:rFonts w:ascii="標楷體" w:eastAsia="標楷體" w:hAnsi="標楷體"/>
          <w:sz w:val="36"/>
          <w:szCs w:val="36"/>
        </w:rPr>
      </w:pPr>
      <w:r w:rsidRPr="008D420F">
        <w:rPr>
          <w:rFonts w:ascii="標楷體" w:eastAsia="標楷體" w:hAnsi="標楷體" w:hint="eastAsia"/>
          <w:sz w:val="36"/>
          <w:szCs w:val="36"/>
        </w:rPr>
        <w:t>藝數</w:t>
      </w:r>
      <w:r w:rsidR="00FD5B61" w:rsidRPr="008D420F">
        <w:rPr>
          <w:rFonts w:ascii="標楷體" w:eastAsia="標楷體" w:hAnsi="標楷體" w:hint="eastAsia"/>
          <w:sz w:val="36"/>
          <w:szCs w:val="36"/>
        </w:rPr>
        <w:t>酷三角</w:t>
      </w:r>
      <w:r w:rsidRPr="008D420F">
        <w:rPr>
          <w:rFonts w:ascii="標楷體" w:eastAsia="標楷體" w:hAnsi="標楷體" w:hint="eastAsia"/>
          <w:sz w:val="36"/>
          <w:szCs w:val="36"/>
        </w:rPr>
        <w:t>錄取名單</w:t>
      </w:r>
    </w:p>
    <w:tbl>
      <w:tblPr>
        <w:tblStyle w:val="a3"/>
        <w:tblW w:w="8668" w:type="dxa"/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</w:tblGrid>
      <w:tr w:rsidR="002943C6" w:rsidTr="009F3B2F">
        <w:trPr>
          <w:trHeight w:val="374"/>
        </w:trPr>
        <w:tc>
          <w:tcPr>
            <w:tcW w:w="2167" w:type="dxa"/>
          </w:tcPr>
          <w:p w:rsidR="002943C6" w:rsidRPr="009F3B2F" w:rsidRDefault="009A3DDF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9F3B2F"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167" w:type="dxa"/>
          </w:tcPr>
          <w:p w:rsidR="002943C6" w:rsidRPr="009F3B2F" w:rsidRDefault="009A3DDF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9F3B2F">
              <w:rPr>
                <w:rFonts w:ascii="標楷體" w:eastAsia="標楷體" w:hAnsi="標楷體" w:hint="eastAsia"/>
                <w:sz w:val="36"/>
                <w:szCs w:val="36"/>
              </w:rPr>
              <w:t>錄取名單</w:t>
            </w:r>
          </w:p>
        </w:tc>
        <w:tc>
          <w:tcPr>
            <w:tcW w:w="2167" w:type="dxa"/>
          </w:tcPr>
          <w:p w:rsidR="002943C6" w:rsidRPr="009F3B2F" w:rsidRDefault="009A3DDF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9F3B2F">
              <w:rPr>
                <w:rFonts w:ascii="標楷體" w:eastAsia="標楷體" w:hAnsi="標楷體" w:hint="eastAsia"/>
                <w:sz w:val="36"/>
                <w:szCs w:val="36"/>
              </w:rPr>
              <w:t>就讀學校</w:t>
            </w:r>
          </w:p>
        </w:tc>
        <w:tc>
          <w:tcPr>
            <w:tcW w:w="2167" w:type="dxa"/>
          </w:tcPr>
          <w:p w:rsidR="002943C6" w:rsidRPr="009F3B2F" w:rsidRDefault="009A3DDF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9F3B2F">
              <w:rPr>
                <w:rFonts w:ascii="標楷體" w:eastAsia="標楷體" w:hAnsi="標楷體" w:hint="eastAsia"/>
                <w:sz w:val="36"/>
                <w:szCs w:val="36"/>
              </w:rPr>
              <w:t>錄取名單</w:t>
            </w:r>
          </w:p>
        </w:tc>
      </w:tr>
      <w:tr w:rsidR="002943C6" w:rsidTr="009F3B2F">
        <w:trPr>
          <w:trHeight w:val="578"/>
        </w:trPr>
        <w:tc>
          <w:tcPr>
            <w:tcW w:w="2167" w:type="dxa"/>
          </w:tcPr>
          <w:p w:rsidR="002943C6" w:rsidRPr="00D43B2C" w:rsidRDefault="00E94AB6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崙豐國小</w:t>
            </w:r>
          </w:p>
        </w:tc>
        <w:tc>
          <w:tcPr>
            <w:tcW w:w="2167" w:type="dxa"/>
          </w:tcPr>
          <w:p w:rsidR="002943C6" w:rsidRPr="00D43B2C" w:rsidRDefault="00BE4BBB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吳○瑄</w:t>
            </w:r>
          </w:p>
        </w:tc>
        <w:tc>
          <w:tcPr>
            <w:tcW w:w="2167" w:type="dxa"/>
          </w:tcPr>
          <w:p w:rsidR="002943C6" w:rsidRPr="00D43B2C" w:rsidRDefault="00DF7C9D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水上國小</w:t>
            </w:r>
          </w:p>
        </w:tc>
        <w:tc>
          <w:tcPr>
            <w:tcW w:w="2167" w:type="dxa"/>
          </w:tcPr>
          <w:p w:rsidR="002943C6" w:rsidRPr="00D43B2C" w:rsidRDefault="00CF0E6F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黃</w:t>
            </w: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翰</w:t>
            </w:r>
          </w:p>
        </w:tc>
      </w:tr>
      <w:tr w:rsidR="002943C6" w:rsidTr="009F3B2F">
        <w:trPr>
          <w:trHeight w:val="603"/>
        </w:trPr>
        <w:tc>
          <w:tcPr>
            <w:tcW w:w="2167" w:type="dxa"/>
          </w:tcPr>
          <w:p w:rsidR="002943C6" w:rsidRPr="00D43B2C" w:rsidRDefault="0013584B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平林國小</w:t>
            </w:r>
          </w:p>
        </w:tc>
        <w:tc>
          <w:tcPr>
            <w:tcW w:w="2167" w:type="dxa"/>
          </w:tcPr>
          <w:p w:rsidR="002943C6" w:rsidRPr="00D43B2C" w:rsidRDefault="00FF1AD0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陳</w:t>
            </w: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睿</w:t>
            </w:r>
          </w:p>
        </w:tc>
        <w:tc>
          <w:tcPr>
            <w:tcW w:w="2167" w:type="dxa"/>
          </w:tcPr>
          <w:p w:rsidR="002943C6" w:rsidRPr="00D43B2C" w:rsidRDefault="00DF7C9D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中和國小</w:t>
            </w:r>
          </w:p>
        </w:tc>
        <w:tc>
          <w:tcPr>
            <w:tcW w:w="2167" w:type="dxa"/>
          </w:tcPr>
          <w:p w:rsidR="002943C6" w:rsidRPr="00D43B2C" w:rsidRDefault="001110BE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洪</w:t>
            </w: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淯</w:t>
            </w:r>
          </w:p>
        </w:tc>
      </w:tr>
      <w:tr w:rsidR="002943C6" w:rsidTr="009F3B2F">
        <w:trPr>
          <w:trHeight w:val="603"/>
        </w:trPr>
        <w:tc>
          <w:tcPr>
            <w:tcW w:w="2167" w:type="dxa"/>
          </w:tcPr>
          <w:p w:rsidR="002943C6" w:rsidRPr="00D43B2C" w:rsidRDefault="00220766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崑山國小</w:t>
            </w:r>
          </w:p>
        </w:tc>
        <w:tc>
          <w:tcPr>
            <w:tcW w:w="2167" w:type="dxa"/>
          </w:tcPr>
          <w:p w:rsidR="002943C6" w:rsidRPr="00D43B2C" w:rsidRDefault="00023F9E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莊</w:t>
            </w:r>
            <w:r w:rsidRPr="00D43B2C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晨</w:t>
            </w:r>
          </w:p>
        </w:tc>
        <w:tc>
          <w:tcPr>
            <w:tcW w:w="2167" w:type="dxa"/>
          </w:tcPr>
          <w:p w:rsidR="002943C6" w:rsidRPr="00D43B2C" w:rsidRDefault="00DF7C9D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平林國小</w:t>
            </w:r>
          </w:p>
        </w:tc>
        <w:tc>
          <w:tcPr>
            <w:tcW w:w="2167" w:type="dxa"/>
          </w:tcPr>
          <w:p w:rsidR="002943C6" w:rsidRPr="00D43B2C" w:rsidRDefault="001110BE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陳</w:t>
            </w: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喆</w:t>
            </w:r>
          </w:p>
        </w:tc>
      </w:tr>
      <w:tr w:rsidR="002943C6" w:rsidTr="009F3B2F">
        <w:trPr>
          <w:trHeight w:val="604"/>
        </w:trPr>
        <w:tc>
          <w:tcPr>
            <w:tcW w:w="2167" w:type="dxa"/>
          </w:tcPr>
          <w:p w:rsidR="002943C6" w:rsidRPr="00D43B2C" w:rsidRDefault="00220766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嘉大附小</w:t>
            </w:r>
          </w:p>
        </w:tc>
        <w:tc>
          <w:tcPr>
            <w:tcW w:w="2167" w:type="dxa"/>
          </w:tcPr>
          <w:p w:rsidR="002943C6" w:rsidRPr="00D43B2C" w:rsidRDefault="00023F9E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張</w:t>
            </w:r>
            <w:r w:rsidRPr="00D43B2C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辰</w:t>
            </w:r>
          </w:p>
        </w:tc>
        <w:tc>
          <w:tcPr>
            <w:tcW w:w="2167" w:type="dxa"/>
          </w:tcPr>
          <w:p w:rsidR="002943C6" w:rsidRPr="00D43B2C" w:rsidRDefault="00DF7C9D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崙豐</w:t>
            </w:r>
            <w:r w:rsidR="00910998"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國小</w:t>
            </w:r>
          </w:p>
        </w:tc>
        <w:tc>
          <w:tcPr>
            <w:tcW w:w="2167" w:type="dxa"/>
          </w:tcPr>
          <w:p w:rsidR="002943C6" w:rsidRPr="00D43B2C" w:rsidRDefault="001110BE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吳</w:t>
            </w: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剛</w:t>
            </w:r>
          </w:p>
        </w:tc>
      </w:tr>
      <w:tr w:rsidR="002943C6" w:rsidTr="009F3B2F">
        <w:trPr>
          <w:trHeight w:val="596"/>
        </w:trPr>
        <w:tc>
          <w:tcPr>
            <w:tcW w:w="2167" w:type="dxa"/>
          </w:tcPr>
          <w:p w:rsidR="002943C6" w:rsidRPr="00D43B2C" w:rsidRDefault="00146830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祥和國小</w:t>
            </w:r>
          </w:p>
        </w:tc>
        <w:tc>
          <w:tcPr>
            <w:tcW w:w="2167" w:type="dxa"/>
          </w:tcPr>
          <w:p w:rsidR="002943C6" w:rsidRPr="00D43B2C" w:rsidRDefault="007D772F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郭</w:t>
            </w:r>
            <w:r w:rsidRPr="00D43B2C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榮</w:t>
            </w:r>
          </w:p>
        </w:tc>
        <w:tc>
          <w:tcPr>
            <w:tcW w:w="2167" w:type="dxa"/>
          </w:tcPr>
          <w:p w:rsidR="002943C6" w:rsidRPr="00D43B2C" w:rsidRDefault="00692E71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祥和</w:t>
            </w:r>
            <w:r w:rsidR="00AB0E8C"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國小</w:t>
            </w:r>
          </w:p>
        </w:tc>
        <w:tc>
          <w:tcPr>
            <w:tcW w:w="2167" w:type="dxa"/>
          </w:tcPr>
          <w:p w:rsidR="002943C6" w:rsidRPr="00D43B2C" w:rsidRDefault="00692E71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郭</w:t>
            </w: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齊</w:t>
            </w:r>
          </w:p>
        </w:tc>
      </w:tr>
      <w:tr w:rsidR="002943C6" w:rsidTr="009F3B2F">
        <w:trPr>
          <w:trHeight w:val="612"/>
        </w:trPr>
        <w:tc>
          <w:tcPr>
            <w:tcW w:w="2167" w:type="dxa"/>
          </w:tcPr>
          <w:p w:rsidR="002943C6" w:rsidRPr="00D43B2C" w:rsidRDefault="00146830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新進國小</w:t>
            </w:r>
          </w:p>
        </w:tc>
        <w:tc>
          <w:tcPr>
            <w:tcW w:w="2167" w:type="dxa"/>
          </w:tcPr>
          <w:p w:rsidR="002943C6" w:rsidRPr="00D43B2C" w:rsidRDefault="00B730DA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蔡</w:t>
            </w:r>
            <w:r w:rsidRPr="00D43B2C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昇</w:t>
            </w:r>
          </w:p>
        </w:tc>
        <w:tc>
          <w:tcPr>
            <w:tcW w:w="2167" w:type="dxa"/>
          </w:tcPr>
          <w:p w:rsidR="002943C6" w:rsidRPr="00D43B2C" w:rsidRDefault="007D0C88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候補1</w:t>
            </w:r>
          </w:p>
        </w:tc>
        <w:tc>
          <w:tcPr>
            <w:tcW w:w="2167" w:type="dxa"/>
          </w:tcPr>
          <w:p w:rsidR="002943C6" w:rsidRPr="00D43B2C" w:rsidRDefault="001110BE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汪</w:t>
            </w: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澄</w:t>
            </w:r>
          </w:p>
        </w:tc>
      </w:tr>
      <w:tr w:rsidR="002943C6" w:rsidTr="009F3B2F">
        <w:trPr>
          <w:trHeight w:val="664"/>
        </w:trPr>
        <w:tc>
          <w:tcPr>
            <w:tcW w:w="2167" w:type="dxa"/>
          </w:tcPr>
          <w:p w:rsidR="002943C6" w:rsidRPr="00D43B2C" w:rsidRDefault="00FD59B7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嘉大附小</w:t>
            </w:r>
          </w:p>
        </w:tc>
        <w:tc>
          <w:tcPr>
            <w:tcW w:w="2167" w:type="dxa"/>
          </w:tcPr>
          <w:p w:rsidR="002943C6" w:rsidRPr="00D43B2C" w:rsidRDefault="00C95C3D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林</w:t>
            </w:r>
            <w:r w:rsidRPr="00D43B2C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晴</w:t>
            </w:r>
          </w:p>
        </w:tc>
        <w:tc>
          <w:tcPr>
            <w:tcW w:w="2167" w:type="dxa"/>
          </w:tcPr>
          <w:p w:rsidR="002943C6" w:rsidRPr="00D43B2C" w:rsidRDefault="007D0C88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候補2</w:t>
            </w:r>
          </w:p>
        </w:tc>
        <w:tc>
          <w:tcPr>
            <w:tcW w:w="2167" w:type="dxa"/>
          </w:tcPr>
          <w:p w:rsidR="002943C6" w:rsidRPr="00D43B2C" w:rsidRDefault="00326A39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鄭</w:t>
            </w: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瑜</w:t>
            </w:r>
          </w:p>
        </w:tc>
      </w:tr>
      <w:tr w:rsidR="002943C6" w:rsidTr="009F3B2F">
        <w:trPr>
          <w:trHeight w:val="664"/>
        </w:trPr>
        <w:tc>
          <w:tcPr>
            <w:tcW w:w="2167" w:type="dxa"/>
          </w:tcPr>
          <w:p w:rsidR="002943C6" w:rsidRPr="00D43B2C" w:rsidRDefault="00FD59B7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龍海國小</w:t>
            </w:r>
          </w:p>
        </w:tc>
        <w:tc>
          <w:tcPr>
            <w:tcW w:w="2167" w:type="dxa"/>
          </w:tcPr>
          <w:p w:rsidR="002943C6" w:rsidRPr="00D43B2C" w:rsidRDefault="00C95C3D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林</w:t>
            </w:r>
            <w:r w:rsidRPr="00D43B2C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竣</w:t>
            </w:r>
          </w:p>
        </w:tc>
        <w:tc>
          <w:tcPr>
            <w:tcW w:w="2167" w:type="dxa"/>
          </w:tcPr>
          <w:p w:rsidR="002943C6" w:rsidRPr="00D43B2C" w:rsidRDefault="007D0C88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候補3</w:t>
            </w:r>
          </w:p>
        </w:tc>
        <w:tc>
          <w:tcPr>
            <w:tcW w:w="2167" w:type="dxa"/>
          </w:tcPr>
          <w:p w:rsidR="002943C6" w:rsidRPr="00D43B2C" w:rsidRDefault="00326A39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傅</w:t>
            </w: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睿</w:t>
            </w:r>
          </w:p>
        </w:tc>
      </w:tr>
      <w:tr w:rsidR="002943C6" w:rsidTr="009F3B2F">
        <w:trPr>
          <w:trHeight w:val="664"/>
        </w:trPr>
        <w:tc>
          <w:tcPr>
            <w:tcW w:w="2167" w:type="dxa"/>
          </w:tcPr>
          <w:p w:rsidR="002943C6" w:rsidRPr="00D43B2C" w:rsidRDefault="00FD59B7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鑄強國小</w:t>
            </w:r>
          </w:p>
        </w:tc>
        <w:tc>
          <w:tcPr>
            <w:tcW w:w="2167" w:type="dxa"/>
          </w:tcPr>
          <w:p w:rsidR="002943C6" w:rsidRPr="00D43B2C" w:rsidRDefault="00CF0E6F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林</w:t>
            </w:r>
            <w:r w:rsidRPr="00D43B2C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軒</w:t>
            </w:r>
          </w:p>
        </w:tc>
        <w:tc>
          <w:tcPr>
            <w:tcW w:w="2167" w:type="dxa"/>
          </w:tcPr>
          <w:p w:rsidR="002943C6" w:rsidRPr="00D43B2C" w:rsidRDefault="007D0C88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候補4</w:t>
            </w:r>
          </w:p>
        </w:tc>
        <w:tc>
          <w:tcPr>
            <w:tcW w:w="2167" w:type="dxa"/>
          </w:tcPr>
          <w:p w:rsidR="002943C6" w:rsidRPr="00D43B2C" w:rsidRDefault="00692E71" w:rsidP="00692E71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 xml:space="preserve">  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王</w:t>
            </w: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翔</w:t>
            </w:r>
          </w:p>
        </w:tc>
      </w:tr>
      <w:tr w:rsidR="0014544C" w:rsidTr="009F3B2F">
        <w:trPr>
          <w:trHeight w:val="589"/>
        </w:trPr>
        <w:tc>
          <w:tcPr>
            <w:tcW w:w="2167" w:type="dxa"/>
          </w:tcPr>
          <w:p w:rsidR="0014544C" w:rsidRPr="00D43B2C" w:rsidRDefault="00FD59B7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崇文國小</w:t>
            </w:r>
          </w:p>
        </w:tc>
        <w:tc>
          <w:tcPr>
            <w:tcW w:w="2167" w:type="dxa"/>
          </w:tcPr>
          <w:p w:rsidR="0014544C" w:rsidRPr="00D43B2C" w:rsidRDefault="00CF0E6F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温</w:t>
            </w:r>
            <w:r w:rsidRPr="00D43B2C">
              <w:rPr>
                <w:rFonts w:ascii="標楷體" w:eastAsia="標楷體" w:hAnsi="標楷體" w:cs="Helvetica" w:hint="eastAsia"/>
                <w:color w:val="000000"/>
                <w:sz w:val="36"/>
                <w:szCs w:val="36"/>
                <w:shd w:val="clear" w:color="auto" w:fill="FFFFFF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祐</w:t>
            </w:r>
          </w:p>
        </w:tc>
        <w:tc>
          <w:tcPr>
            <w:tcW w:w="2167" w:type="dxa"/>
          </w:tcPr>
          <w:p w:rsidR="0014544C" w:rsidRPr="00D43B2C" w:rsidRDefault="007D0C88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候補5</w:t>
            </w:r>
          </w:p>
        </w:tc>
        <w:tc>
          <w:tcPr>
            <w:tcW w:w="2167" w:type="dxa"/>
          </w:tcPr>
          <w:p w:rsidR="0014544C" w:rsidRPr="00D43B2C" w:rsidRDefault="001A7699" w:rsidP="00C07C85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陳</w:t>
            </w:r>
            <w:r w:rsidRPr="00D43B2C">
              <w:rPr>
                <w:rFonts w:ascii="標楷體" w:eastAsia="標楷體" w:hAnsi="標楷體" w:hint="eastAsia"/>
                <w:sz w:val="36"/>
                <w:szCs w:val="36"/>
              </w:rPr>
              <w:t>○</w:t>
            </w:r>
            <w:r w:rsidRPr="00D43B2C">
              <w:rPr>
                <w:rFonts w:ascii="標楷體" w:eastAsia="標楷體" w:hAnsi="標楷體" w:cs="Helvetica"/>
                <w:color w:val="000000"/>
                <w:sz w:val="36"/>
                <w:szCs w:val="36"/>
                <w:shd w:val="clear" w:color="auto" w:fill="FFFFFF"/>
              </w:rPr>
              <w:t>勳</w:t>
            </w:r>
          </w:p>
        </w:tc>
      </w:tr>
    </w:tbl>
    <w:p w:rsidR="00D020DB" w:rsidRPr="00655D01" w:rsidRDefault="00D020DB" w:rsidP="00655D01">
      <w:pPr>
        <w:spacing w:line="40" w:lineRule="atLeast"/>
        <w:rPr>
          <w:rFonts w:ascii="標楷體" w:eastAsia="標楷體" w:hAnsi="標楷體"/>
          <w:sz w:val="32"/>
          <w:szCs w:val="32"/>
        </w:rPr>
      </w:pPr>
      <w:r w:rsidRPr="00655D01">
        <w:rPr>
          <w:rFonts w:ascii="標楷體" w:eastAsia="標楷體" w:hAnsi="標楷體" w:hint="eastAsia"/>
          <w:sz w:val="32"/>
          <w:szCs w:val="32"/>
        </w:rPr>
        <w:t>◎以上錄取人員請於活動前20分鐘報到，並繳交材料費</w:t>
      </w:r>
      <w:r w:rsidR="00767496" w:rsidRPr="00655D01">
        <w:rPr>
          <w:rFonts w:ascii="標楷體" w:eastAsia="標楷體" w:hAnsi="標楷體" w:hint="eastAsia"/>
          <w:sz w:val="32"/>
          <w:szCs w:val="32"/>
        </w:rPr>
        <w:t>200</w:t>
      </w:r>
      <w:r w:rsidRPr="00655D01">
        <w:rPr>
          <w:rFonts w:ascii="標楷體" w:eastAsia="標楷體" w:hAnsi="標楷體" w:hint="eastAsia"/>
          <w:sz w:val="32"/>
          <w:szCs w:val="32"/>
        </w:rPr>
        <w:t>元。</w:t>
      </w:r>
    </w:p>
    <w:p w:rsidR="00D020DB" w:rsidRPr="00655D01" w:rsidRDefault="00D020DB" w:rsidP="00655D01">
      <w:pPr>
        <w:spacing w:line="40" w:lineRule="atLeast"/>
        <w:rPr>
          <w:rFonts w:ascii="標楷體" w:eastAsia="標楷體" w:hAnsi="標楷體"/>
          <w:sz w:val="32"/>
          <w:szCs w:val="32"/>
        </w:rPr>
      </w:pPr>
      <w:r w:rsidRPr="00655D01">
        <w:rPr>
          <w:rFonts w:ascii="標楷體" w:eastAsia="標楷體" w:hAnsi="標楷體" w:hint="eastAsia"/>
          <w:sz w:val="32"/>
          <w:szCs w:val="32"/>
        </w:rPr>
        <w:t>◎上課地點:北回二館太空教育館(水上鄉回歸村北回188號)。</w:t>
      </w:r>
    </w:p>
    <w:p w:rsidR="00D020DB" w:rsidRPr="00655D01" w:rsidRDefault="00D020DB" w:rsidP="00655D01">
      <w:pPr>
        <w:spacing w:line="40" w:lineRule="atLeast"/>
        <w:rPr>
          <w:rFonts w:ascii="標楷體" w:eastAsia="標楷體" w:hAnsi="標楷體" w:cs="Times New Roman"/>
          <w:color w:val="000000"/>
          <w:kern w:val="0"/>
          <w:sz w:val="32"/>
          <w:szCs w:val="32"/>
        </w:rPr>
      </w:pPr>
      <w:r w:rsidRPr="00655D01">
        <w:rPr>
          <w:rFonts w:ascii="標楷體" w:eastAsia="標楷體" w:hAnsi="標楷體" w:hint="eastAsia"/>
          <w:sz w:val="32"/>
          <w:szCs w:val="32"/>
        </w:rPr>
        <w:t>◎</w:t>
      </w:r>
      <w:r w:rsidRPr="00655D01">
        <w:rPr>
          <w:rFonts w:ascii="標楷體" w:eastAsia="標楷體" w:hAnsi="標楷體" w:cs="Times New Roman" w:hint="eastAsia"/>
          <w:color w:val="000000"/>
          <w:kern w:val="0"/>
          <w:sz w:val="32"/>
          <w:szCs w:val="32"/>
        </w:rPr>
        <w:t>若無法參加請務必提前來電取消，名額由備取者依序遞補。</w:t>
      </w:r>
    </w:p>
    <w:p w:rsidR="00D020DB" w:rsidRPr="00655D01" w:rsidRDefault="00D020DB" w:rsidP="00655D01">
      <w:pPr>
        <w:spacing w:line="40" w:lineRule="atLeast"/>
        <w:rPr>
          <w:rFonts w:ascii="標楷體" w:eastAsia="標楷體" w:hAnsi="標楷體"/>
          <w:sz w:val="32"/>
          <w:szCs w:val="32"/>
        </w:rPr>
      </w:pPr>
      <w:r w:rsidRPr="00655D01">
        <w:rPr>
          <w:rFonts w:ascii="標楷體" w:eastAsia="標楷體" w:hAnsi="標楷體" w:hint="eastAsia"/>
          <w:sz w:val="32"/>
          <w:szCs w:val="32"/>
        </w:rPr>
        <w:t xml:space="preserve">◎若有任何問題請洽05-2864905＃12  </w:t>
      </w:r>
    </w:p>
    <w:sectPr w:rsidR="00D020DB" w:rsidRPr="00655D01" w:rsidSect="009F3B2F">
      <w:pgSz w:w="11906" w:h="16838"/>
      <w:pgMar w:top="1440" w:right="707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6E"/>
    <w:rsid w:val="00023F9E"/>
    <w:rsid w:val="00027358"/>
    <w:rsid w:val="000B4875"/>
    <w:rsid w:val="001110BE"/>
    <w:rsid w:val="0013584B"/>
    <w:rsid w:val="0014544C"/>
    <w:rsid w:val="00146830"/>
    <w:rsid w:val="00153F1A"/>
    <w:rsid w:val="001A7699"/>
    <w:rsid w:val="00220766"/>
    <w:rsid w:val="002943C6"/>
    <w:rsid w:val="002F480D"/>
    <w:rsid w:val="00326A39"/>
    <w:rsid w:val="00602D66"/>
    <w:rsid w:val="00655D01"/>
    <w:rsid w:val="00692E71"/>
    <w:rsid w:val="00767496"/>
    <w:rsid w:val="007A6232"/>
    <w:rsid w:val="007D0C88"/>
    <w:rsid w:val="007D772F"/>
    <w:rsid w:val="00881E8B"/>
    <w:rsid w:val="008D420F"/>
    <w:rsid w:val="00910998"/>
    <w:rsid w:val="009A3DDF"/>
    <w:rsid w:val="009B2AF1"/>
    <w:rsid w:val="009F3B2F"/>
    <w:rsid w:val="00AA2CEA"/>
    <w:rsid w:val="00AB0E8C"/>
    <w:rsid w:val="00B13EB1"/>
    <w:rsid w:val="00B730DA"/>
    <w:rsid w:val="00BE4BBB"/>
    <w:rsid w:val="00C07C85"/>
    <w:rsid w:val="00C95C3D"/>
    <w:rsid w:val="00CF0E6F"/>
    <w:rsid w:val="00D020DB"/>
    <w:rsid w:val="00D43B2C"/>
    <w:rsid w:val="00DF7C9D"/>
    <w:rsid w:val="00E94AB6"/>
    <w:rsid w:val="00F80A6E"/>
    <w:rsid w:val="00FD59B7"/>
    <w:rsid w:val="00FD5B61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8343"/>
  <w15:chartTrackingRefBased/>
  <w15:docId w15:val="{24A3855C-837B-4D92-ACDD-04F41020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A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2022-07-09T01:54:00Z</dcterms:created>
  <dcterms:modified xsi:type="dcterms:W3CDTF">2022-07-09T06:45:00Z</dcterms:modified>
</cp:coreProperties>
</file>